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56" w:rsidRPr="00E207DC" w:rsidRDefault="008C15FF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E207DC">
        <w:rPr>
          <w:rFonts w:ascii="华文中宋" w:eastAsia="华文中宋" w:hAnsi="华文中宋" w:hint="eastAsia"/>
          <w:sz w:val="36"/>
          <w:szCs w:val="36"/>
        </w:rPr>
        <w:t>历史文化学院硕士生复试</w:t>
      </w:r>
      <w:r w:rsidR="0023382F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E207DC">
        <w:rPr>
          <w:rFonts w:ascii="华文中宋" w:eastAsia="华文中宋" w:hAnsi="华文中宋" w:hint="eastAsia"/>
          <w:sz w:val="36"/>
          <w:szCs w:val="36"/>
        </w:rPr>
        <w:t>内容</w:t>
      </w:r>
    </w:p>
    <w:p w:rsidR="00314156" w:rsidRDefault="00314156">
      <w:pPr>
        <w:spacing w:line="360" w:lineRule="auto"/>
        <w:rPr>
          <w:sz w:val="24"/>
        </w:rPr>
      </w:pPr>
    </w:p>
    <w:p w:rsidR="00E207DC" w:rsidRPr="00E207DC" w:rsidRDefault="00E207D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207DC">
        <w:rPr>
          <w:rFonts w:ascii="黑体" w:eastAsia="黑体" w:hAnsi="黑体" w:hint="eastAsia"/>
          <w:sz w:val="32"/>
          <w:szCs w:val="32"/>
        </w:rPr>
        <w:t>学术型</w:t>
      </w:r>
    </w:p>
    <w:p w:rsidR="00314156" w:rsidRPr="00E207DC" w:rsidRDefault="008C15F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一、复试方式</w:t>
      </w:r>
    </w:p>
    <w:p w:rsidR="00314156" w:rsidRPr="00E207DC" w:rsidRDefault="00E94AF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学术型硕士</w:t>
      </w:r>
      <w:r w:rsidR="008C15FF" w:rsidRPr="00E207DC">
        <w:rPr>
          <w:rFonts w:ascii="仿宋" w:eastAsia="仿宋" w:hAnsi="仿宋" w:hint="eastAsia"/>
          <w:sz w:val="32"/>
          <w:szCs w:val="32"/>
        </w:rPr>
        <w:t>复试时均采用笔试与面试相结合的方式。</w:t>
      </w:r>
    </w:p>
    <w:p w:rsidR="00C15FC8" w:rsidRPr="00E207DC" w:rsidRDefault="008C15F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二、</w:t>
      </w:r>
      <w:r w:rsidR="00C15FC8" w:rsidRPr="00E207DC">
        <w:rPr>
          <w:rFonts w:ascii="仿宋" w:eastAsia="仿宋" w:hAnsi="仿宋" w:hint="eastAsia"/>
          <w:sz w:val="32"/>
          <w:szCs w:val="32"/>
        </w:rPr>
        <w:t>复试内容</w:t>
      </w:r>
    </w:p>
    <w:p w:rsidR="00955525" w:rsidRPr="00E207DC" w:rsidRDefault="00955525" w:rsidP="0095552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复试内容主要考察考生的专业素质和综合素质。专业素质主要指考生大学阶段学习情况及成绩，对本学科理论知识和应用技能掌握程度，利用所学理论发现、分析和解决问题的能力，对本学科发展动态的了解以及在本专业领域发展的潜力，创新精神、创新能力，以及外语听说能力等。综合素质主要指考生的思想政治素质和道德品质，社会实践，人文素养，举止、表达、礼仪等。</w:t>
      </w:r>
    </w:p>
    <w:p w:rsidR="00314156" w:rsidRPr="00E207DC" w:rsidRDefault="00C15FC8" w:rsidP="00C15FC8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1.复试笔试科目</w:t>
      </w:r>
    </w:p>
    <w:p w:rsidR="00314156" w:rsidRPr="00E207DC" w:rsidRDefault="008C15FF">
      <w:pPr>
        <w:spacing w:line="360" w:lineRule="auto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 xml:space="preserve">　　</w:t>
      </w:r>
      <w:r w:rsidR="00955525" w:rsidRPr="00E207DC">
        <w:rPr>
          <w:rFonts w:ascii="仿宋" w:eastAsia="仿宋" w:hAnsi="仿宋" w:hint="eastAsia"/>
          <w:sz w:val="32"/>
          <w:szCs w:val="32"/>
        </w:rPr>
        <w:t>（1）</w:t>
      </w:r>
      <w:r w:rsidRPr="00E207DC">
        <w:rPr>
          <w:rFonts w:ascii="仿宋" w:eastAsia="仿宋" w:hAnsi="仿宋" w:hint="eastAsia"/>
          <w:sz w:val="32"/>
          <w:szCs w:val="32"/>
        </w:rPr>
        <w:t>考古学：中国考古学</w:t>
      </w:r>
    </w:p>
    <w:p w:rsidR="00314156" w:rsidRPr="00E207DC" w:rsidRDefault="0095552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（2）</w:t>
      </w:r>
      <w:r w:rsidR="008C15FF" w:rsidRPr="00E207DC">
        <w:rPr>
          <w:rFonts w:ascii="仿宋" w:eastAsia="仿宋" w:hAnsi="仿宋" w:hint="eastAsia"/>
          <w:sz w:val="32"/>
          <w:szCs w:val="32"/>
        </w:rPr>
        <w:t>中国史：中国史专题</w:t>
      </w:r>
    </w:p>
    <w:p w:rsidR="00314156" w:rsidRPr="00E207DC" w:rsidRDefault="008C15FF">
      <w:pPr>
        <w:spacing w:line="360" w:lineRule="auto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 xml:space="preserve">　　</w:t>
      </w:r>
      <w:r w:rsidR="00955525" w:rsidRPr="00E207DC">
        <w:rPr>
          <w:rFonts w:ascii="仿宋" w:eastAsia="仿宋" w:hAnsi="仿宋" w:hint="eastAsia"/>
          <w:sz w:val="32"/>
          <w:szCs w:val="32"/>
        </w:rPr>
        <w:t>（3）</w:t>
      </w:r>
      <w:r w:rsidRPr="00E207DC">
        <w:rPr>
          <w:rFonts w:ascii="仿宋" w:eastAsia="仿宋" w:hAnsi="仿宋" w:hint="eastAsia"/>
          <w:sz w:val="32"/>
          <w:szCs w:val="32"/>
        </w:rPr>
        <w:t>世界史：世界史专题</w:t>
      </w:r>
    </w:p>
    <w:p w:rsidR="00314156" w:rsidRPr="00E207DC" w:rsidRDefault="008C15FF" w:rsidP="00C15FC8">
      <w:pPr>
        <w:spacing w:line="360" w:lineRule="auto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 xml:space="preserve">　　</w:t>
      </w:r>
      <w:r w:rsidR="00C15FC8" w:rsidRPr="00E207DC">
        <w:rPr>
          <w:rFonts w:ascii="仿宋" w:eastAsia="仿宋" w:hAnsi="仿宋" w:hint="eastAsia"/>
          <w:sz w:val="32"/>
          <w:szCs w:val="32"/>
        </w:rPr>
        <w:t>2.复试笔试科目参考书目</w:t>
      </w:r>
    </w:p>
    <w:p w:rsidR="00314156" w:rsidRPr="00E207DC" w:rsidRDefault="00C15FC8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（1）</w:t>
      </w:r>
      <w:r w:rsidR="008C15FF" w:rsidRPr="00E207DC">
        <w:rPr>
          <w:rFonts w:ascii="仿宋" w:eastAsia="仿宋" w:hAnsi="仿宋" w:hint="eastAsia"/>
          <w:sz w:val="32"/>
          <w:szCs w:val="32"/>
        </w:rPr>
        <w:t>中国考古学：</w:t>
      </w:r>
    </w:p>
    <w:p w:rsidR="00314156" w:rsidRPr="00E207DC" w:rsidRDefault="008C15F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《中国大百科全书</w:t>
      </w:r>
      <w:r w:rsidRPr="00E207DC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E207DC">
        <w:rPr>
          <w:rFonts w:ascii="仿宋" w:eastAsia="仿宋" w:hAnsi="仿宋" w:cs="仿宋" w:hint="eastAsia"/>
          <w:sz w:val="32"/>
          <w:szCs w:val="32"/>
        </w:rPr>
        <w:t>考古学卷》、《文物卷》（新版），中国大百科全书出版社</w:t>
      </w:r>
      <w:r w:rsidRPr="00E207DC">
        <w:rPr>
          <w:rFonts w:ascii="仿宋" w:eastAsia="仿宋" w:hAnsi="仿宋" w:hint="eastAsia"/>
          <w:sz w:val="32"/>
          <w:szCs w:val="32"/>
        </w:rPr>
        <w:t>1992年版；</w:t>
      </w:r>
    </w:p>
    <w:p w:rsidR="00314156" w:rsidRPr="00E207DC" w:rsidRDefault="008C15F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《中国考古学通论》，南京大学出版社2002年版。</w:t>
      </w:r>
    </w:p>
    <w:p w:rsidR="00314156" w:rsidRPr="00E207DC" w:rsidRDefault="008C15F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《考古学概论》，《考古学概论》编写组，</w:t>
      </w:r>
      <w:proofErr w:type="gramStart"/>
      <w:r w:rsidRPr="00E207DC">
        <w:rPr>
          <w:rFonts w:ascii="仿宋" w:eastAsia="仿宋" w:hAnsi="仿宋" w:hint="eastAsia"/>
          <w:sz w:val="32"/>
          <w:szCs w:val="32"/>
        </w:rPr>
        <w:t>栾</w:t>
      </w:r>
      <w:proofErr w:type="gramEnd"/>
      <w:r w:rsidRPr="00E207DC">
        <w:rPr>
          <w:rFonts w:ascii="仿宋" w:eastAsia="仿宋" w:hAnsi="仿宋" w:hint="eastAsia"/>
          <w:sz w:val="32"/>
          <w:szCs w:val="32"/>
        </w:rPr>
        <w:t>丰实主编，</w:t>
      </w:r>
      <w:r w:rsidRPr="00E207DC">
        <w:rPr>
          <w:rFonts w:ascii="仿宋" w:eastAsia="仿宋" w:hAnsi="仿宋" w:hint="eastAsia"/>
          <w:sz w:val="32"/>
          <w:szCs w:val="32"/>
        </w:rPr>
        <w:lastRenderedPageBreak/>
        <w:t>高等教育出版社2015年2月版。</w:t>
      </w:r>
    </w:p>
    <w:p w:rsidR="00314156" w:rsidRPr="00E207DC" w:rsidRDefault="00C15FC8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（2）</w:t>
      </w:r>
      <w:r w:rsidR="008C15FF" w:rsidRPr="00E207DC">
        <w:rPr>
          <w:rFonts w:ascii="仿宋" w:eastAsia="仿宋" w:hAnsi="仿宋" w:hint="eastAsia"/>
          <w:sz w:val="32"/>
          <w:szCs w:val="32"/>
        </w:rPr>
        <w:t>中国史专题：</w:t>
      </w:r>
    </w:p>
    <w:p w:rsidR="00314156" w:rsidRPr="00E207DC" w:rsidRDefault="008C15F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《中国古代史（第5版）》，朱绍侯等主编，福建人民出版社2010年版；</w:t>
      </w:r>
    </w:p>
    <w:p w:rsidR="00314156" w:rsidRPr="00E207DC" w:rsidRDefault="008C15F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《中国近代史》，王文泉、刘天路主编，高等教育出版社2001年版。</w:t>
      </w:r>
    </w:p>
    <w:p w:rsidR="00314156" w:rsidRPr="00E207DC" w:rsidRDefault="008C15FF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《中华人民共和国史》，《中华人民共和国史》编写组，高等教育出版社、人民出版社，2013年11月版。</w:t>
      </w:r>
    </w:p>
    <w:p w:rsidR="00314156" w:rsidRPr="00E207DC" w:rsidRDefault="00C15FC8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（3）</w:t>
      </w:r>
      <w:r w:rsidR="008C15FF" w:rsidRPr="00E207DC">
        <w:rPr>
          <w:rFonts w:ascii="仿宋" w:eastAsia="仿宋" w:hAnsi="仿宋" w:hint="eastAsia"/>
          <w:sz w:val="32"/>
          <w:szCs w:val="32"/>
        </w:rPr>
        <w:t>世界史专题：</w:t>
      </w:r>
    </w:p>
    <w:p w:rsidR="00314156" w:rsidRPr="00E207DC" w:rsidRDefault="008C15FF" w:rsidP="00753971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《世界史》，吴于</w:t>
      </w:r>
      <w:proofErr w:type="gramStart"/>
      <w:r w:rsidRPr="00E207DC">
        <w:rPr>
          <w:rFonts w:ascii="仿宋" w:eastAsia="仿宋" w:hAnsi="仿宋" w:hint="eastAsia"/>
          <w:sz w:val="32"/>
          <w:szCs w:val="32"/>
        </w:rPr>
        <w:t>廑</w:t>
      </w:r>
      <w:proofErr w:type="gramEnd"/>
      <w:r w:rsidRPr="00E207DC">
        <w:rPr>
          <w:rFonts w:ascii="仿宋" w:eastAsia="仿宋" w:hAnsi="仿宋" w:hint="eastAsia"/>
          <w:sz w:val="32"/>
          <w:szCs w:val="32"/>
        </w:rPr>
        <w:t>、齐世荣主编，高等教育出版社1992年版。</w:t>
      </w:r>
    </w:p>
    <w:p w:rsidR="00C15FC8" w:rsidRPr="00E207DC" w:rsidRDefault="00C15FC8" w:rsidP="00C15FC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2.</w:t>
      </w:r>
      <w:r w:rsidR="00753971" w:rsidRPr="00E207DC">
        <w:rPr>
          <w:rFonts w:ascii="仿宋" w:eastAsia="仿宋" w:hAnsi="仿宋" w:hint="eastAsia"/>
          <w:sz w:val="32"/>
          <w:szCs w:val="32"/>
        </w:rPr>
        <w:t>复试</w:t>
      </w:r>
      <w:r w:rsidRPr="00E207DC">
        <w:rPr>
          <w:rFonts w:ascii="仿宋" w:eastAsia="仿宋" w:hAnsi="仿宋" w:hint="eastAsia"/>
          <w:sz w:val="32"/>
          <w:szCs w:val="32"/>
        </w:rPr>
        <w:t>面试内容</w:t>
      </w:r>
    </w:p>
    <w:p w:rsidR="00397D0A" w:rsidRDefault="00397D0A" w:rsidP="00397D0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以面试方式考核考生的</w:t>
      </w:r>
      <w:r w:rsidR="00C15FC8" w:rsidRPr="00E207DC">
        <w:rPr>
          <w:rFonts w:ascii="仿宋" w:eastAsia="仿宋" w:hAnsi="仿宋" w:hint="eastAsia"/>
          <w:sz w:val="32"/>
          <w:szCs w:val="32"/>
        </w:rPr>
        <w:t>专业</w:t>
      </w:r>
      <w:r w:rsidRPr="00E207DC">
        <w:rPr>
          <w:rFonts w:ascii="仿宋" w:eastAsia="仿宋" w:hAnsi="仿宋" w:hint="eastAsia"/>
          <w:sz w:val="32"/>
          <w:szCs w:val="32"/>
        </w:rPr>
        <w:t>素质和</w:t>
      </w:r>
      <w:r w:rsidR="00C15FC8" w:rsidRPr="00E207DC">
        <w:rPr>
          <w:rFonts w:ascii="仿宋" w:eastAsia="仿宋" w:hAnsi="仿宋" w:hint="eastAsia"/>
          <w:sz w:val="32"/>
          <w:szCs w:val="32"/>
        </w:rPr>
        <w:t>综合</w:t>
      </w:r>
      <w:r w:rsidRPr="00E207DC">
        <w:rPr>
          <w:rFonts w:ascii="仿宋" w:eastAsia="仿宋" w:hAnsi="仿宋" w:hint="eastAsia"/>
          <w:sz w:val="32"/>
          <w:szCs w:val="32"/>
        </w:rPr>
        <w:t>素质。以专业为单位组成复试小组，逐一对考生进行综合素质考核和专业知识考核，对</w:t>
      </w:r>
      <w:r w:rsidR="00600045" w:rsidRPr="00E207DC">
        <w:rPr>
          <w:rFonts w:ascii="仿宋" w:eastAsia="仿宋" w:hAnsi="仿宋" w:hint="eastAsia"/>
          <w:sz w:val="32"/>
          <w:szCs w:val="32"/>
        </w:rPr>
        <w:t>考生进行</w:t>
      </w:r>
      <w:r w:rsidRPr="00E207DC">
        <w:rPr>
          <w:rFonts w:ascii="仿宋" w:eastAsia="仿宋" w:hAnsi="仿宋" w:hint="eastAsia"/>
          <w:sz w:val="32"/>
          <w:szCs w:val="32"/>
        </w:rPr>
        <w:t>初试外语口语和听力进行</w:t>
      </w:r>
      <w:r w:rsidR="00600045" w:rsidRPr="00E207DC">
        <w:rPr>
          <w:rFonts w:ascii="仿宋" w:eastAsia="仿宋" w:hAnsi="仿宋" w:hint="eastAsia"/>
          <w:sz w:val="32"/>
          <w:szCs w:val="32"/>
        </w:rPr>
        <w:t>测试，成绩计入复试总成绩</w:t>
      </w:r>
      <w:r w:rsidRPr="00E207DC">
        <w:rPr>
          <w:rFonts w:ascii="仿宋" w:eastAsia="仿宋" w:hAnsi="仿宋" w:hint="eastAsia"/>
          <w:sz w:val="32"/>
          <w:szCs w:val="32"/>
        </w:rPr>
        <w:t>。</w:t>
      </w:r>
    </w:p>
    <w:p w:rsidR="00E207DC" w:rsidRPr="00E207DC" w:rsidRDefault="00E207DC" w:rsidP="00397D0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4156" w:rsidRPr="00E207DC" w:rsidRDefault="00E207D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207DC">
        <w:rPr>
          <w:rFonts w:ascii="黑体" w:eastAsia="黑体" w:hAnsi="黑体" w:hint="eastAsia"/>
          <w:sz w:val="32"/>
          <w:szCs w:val="32"/>
        </w:rPr>
        <w:t>专业学位</w:t>
      </w:r>
    </w:p>
    <w:p w:rsidR="00E207DC" w:rsidRPr="00E207DC" w:rsidRDefault="00E207DC" w:rsidP="00E207D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一、复试方式</w:t>
      </w:r>
    </w:p>
    <w:p w:rsidR="00E207DC" w:rsidRPr="00E207DC" w:rsidRDefault="00E207DC" w:rsidP="00E207D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复试时均采用笔试与面试相结合的方式。</w:t>
      </w:r>
    </w:p>
    <w:p w:rsidR="00E207DC" w:rsidRPr="00E207DC" w:rsidRDefault="00E207DC" w:rsidP="00E207D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二、复试科目与内容</w:t>
      </w:r>
    </w:p>
    <w:p w:rsidR="00E207DC" w:rsidRPr="00E207DC" w:rsidRDefault="00E207DC" w:rsidP="00E207D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复试内容主要考察考生的专业素质和综合素质。专业素质主要指考生大学阶段学习情况及成绩，对本学科理论知识</w:t>
      </w:r>
      <w:r w:rsidRPr="00E207DC">
        <w:rPr>
          <w:rFonts w:ascii="仿宋" w:eastAsia="仿宋" w:hAnsi="仿宋" w:hint="eastAsia"/>
          <w:sz w:val="32"/>
          <w:szCs w:val="32"/>
        </w:rPr>
        <w:lastRenderedPageBreak/>
        <w:t>和应用技能掌握程度，利用所学理论发现、分析和解决问题的能力，对本学科发展动态的了解以及在本专业领域发展的潜力，创新精神、创新能力，以及外语听说能力等。综合素质主要指考生的思想政治素质和道德品质，社会实践，人文素养，举止、表达、礼仪等。</w:t>
      </w:r>
    </w:p>
    <w:p w:rsidR="00E207DC" w:rsidRPr="00E207DC" w:rsidRDefault="00E207DC" w:rsidP="00E207DC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1.复试笔试科目</w:t>
      </w:r>
    </w:p>
    <w:p w:rsidR="00E207DC" w:rsidRPr="00E207DC" w:rsidRDefault="00E207DC" w:rsidP="00E207DC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（1）文物与博物馆专业：中国考古学</w:t>
      </w:r>
    </w:p>
    <w:p w:rsidR="00E207DC" w:rsidRPr="00E207DC" w:rsidRDefault="00E207DC" w:rsidP="00E207DC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（2）图书情报专业：信息管理基础（80%） + 思想政治理论（20%）</w:t>
      </w:r>
    </w:p>
    <w:p w:rsidR="00E207DC" w:rsidRPr="00E207DC" w:rsidRDefault="00E207DC" w:rsidP="00E207D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2.复试笔试科目参考书目</w:t>
      </w:r>
    </w:p>
    <w:p w:rsidR="00E207DC" w:rsidRPr="00E207DC" w:rsidRDefault="00E207DC" w:rsidP="00E207DC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（1）中国考古学：</w:t>
      </w:r>
    </w:p>
    <w:p w:rsidR="00E207DC" w:rsidRPr="00E207DC" w:rsidRDefault="00E207DC" w:rsidP="00E207DC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《中国大百科全书</w:t>
      </w:r>
      <w:r w:rsidRPr="00E207DC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E207DC">
        <w:rPr>
          <w:rFonts w:ascii="仿宋" w:eastAsia="仿宋" w:hAnsi="仿宋" w:cs="仿宋" w:hint="eastAsia"/>
          <w:sz w:val="32"/>
          <w:szCs w:val="32"/>
        </w:rPr>
        <w:t>考古学卷》、《文物卷》（新版），中国大百科全书出版社</w:t>
      </w:r>
      <w:r w:rsidRPr="00E207DC">
        <w:rPr>
          <w:rFonts w:ascii="仿宋" w:eastAsia="仿宋" w:hAnsi="仿宋" w:hint="eastAsia"/>
          <w:sz w:val="32"/>
          <w:szCs w:val="32"/>
        </w:rPr>
        <w:t>1992年版；</w:t>
      </w:r>
    </w:p>
    <w:p w:rsidR="00E207DC" w:rsidRPr="00E207DC" w:rsidRDefault="00E207DC" w:rsidP="00E207D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《中国考古学通论》，南京大学出版社2002年版。</w:t>
      </w:r>
    </w:p>
    <w:p w:rsidR="00E207DC" w:rsidRPr="00E207DC" w:rsidRDefault="00E207DC" w:rsidP="00E207DC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207DC">
        <w:rPr>
          <w:rFonts w:ascii="仿宋" w:eastAsia="仿宋" w:hAnsi="仿宋" w:hint="eastAsia"/>
          <w:sz w:val="32"/>
          <w:szCs w:val="32"/>
        </w:rPr>
        <w:t>《考古学概论》，《考古学概论》编写组，</w:t>
      </w:r>
      <w:proofErr w:type="gramStart"/>
      <w:r w:rsidRPr="00E207DC">
        <w:rPr>
          <w:rFonts w:ascii="仿宋" w:eastAsia="仿宋" w:hAnsi="仿宋" w:hint="eastAsia"/>
          <w:sz w:val="32"/>
          <w:szCs w:val="32"/>
        </w:rPr>
        <w:t>栾</w:t>
      </w:r>
      <w:proofErr w:type="gramEnd"/>
      <w:r w:rsidRPr="00E207DC">
        <w:rPr>
          <w:rFonts w:ascii="仿宋" w:eastAsia="仿宋" w:hAnsi="仿宋" w:hint="eastAsia"/>
          <w:sz w:val="32"/>
          <w:szCs w:val="32"/>
        </w:rPr>
        <w:t>丰实主编，高等教育出版社2015年2月版。</w:t>
      </w:r>
    </w:p>
    <w:p w:rsidR="00E207DC" w:rsidRPr="00E207DC" w:rsidRDefault="00E207DC" w:rsidP="00E207DC">
      <w:pPr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E207DC">
        <w:rPr>
          <w:rFonts w:ascii="仿宋" w:eastAsia="仿宋" w:hAnsi="仿宋" w:cs="宋体" w:hint="eastAsia"/>
          <w:sz w:val="32"/>
          <w:szCs w:val="32"/>
        </w:rPr>
        <w:t>（2）信息管理基础：</w:t>
      </w:r>
    </w:p>
    <w:p w:rsidR="00E207DC" w:rsidRPr="00E207DC" w:rsidRDefault="00E207DC" w:rsidP="00E207DC">
      <w:pPr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E207DC">
        <w:rPr>
          <w:rFonts w:ascii="仿宋" w:eastAsia="仿宋" w:hAnsi="仿宋" w:cs="宋体" w:hint="eastAsia"/>
          <w:sz w:val="32"/>
          <w:szCs w:val="32"/>
        </w:rPr>
        <w:t>《信息管理学基础》（第三版），马费成、宋恩梅、赵一鸣编著，武汉大学出版社2</w:t>
      </w:r>
      <w:r w:rsidRPr="00E207DC">
        <w:rPr>
          <w:rFonts w:ascii="仿宋" w:eastAsia="仿宋" w:hAnsi="仿宋" w:cs="宋体"/>
          <w:sz w:val="32"/>
          <w:szCs w:val="32"/>
        </w:rPr>
        <w:t>018</w:t>
      </w:r>
      <w:r w:rsidRPr="00E207DC">
        <w:rPr>
          <w:rFonts w:ascii="仿宋" w:eastAsia="仿宋" w:hAnsi="仿宋" w:cs="宋体" w:hint="eastAsia"/>
          <w:sz w:val="32"/>
          <w:szCs w:val="32"/>
        </w:rPr>
        <w:t>年版。</w:t>
      </w:r>
    </w:p>
    <w:p w:rsidR="00E207DC" w:rsidRPr="00E207DC" w:rsidRDefault="00E207D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207DC" w:rsidRPr="00E207DC" w:rsidSect="0031415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7D" w:rsidRDefault="002B4A7D" w:rsidP="00314156">
      <w:r>
        <w:separator/>
      </w:r>
    </w:p>
  </w:endnote>
  <w:endnote w:type="continuationSeparator" w:id="0">
    <w:p w:rsidR="002B4A7D" w:rsidRDefault="002B4A7D" w:rsidP="003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156" w:rsidRDefault="00A12B94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8C15FF">
      <w:rPr>
        <w:rStyle w:val="a7"/>
      </w:rPr>
      <w:instrText xml:space="preserve">PAGE  </w:instrText>
    </w:r>
    <w:r>
      <w:fldChar w:fldCharType="end"/>
    </w:r>
  </w:p>
  <w:p w:rsidR="00314156" w:rsidRDefault="003141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156" w:rsidRDefault="00A12B94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8C15FF">
      <w:rPr>
        <w:rStyle w:val="a7"/>
      </w:rPr>
      <w:instrText xml:space="preserve">PAGE  </w:instrText>
    </w:r>
    <w:r>
      <w:fldChar w:fldCharType="separate"/>
    </w:r>
    <w:r w:rsidR="00A83DD0">
      <w:rPr>
        <w:rStyle w:val="a7"/>
        <w:noProof/>
      </w:rPr>
      <w:t>2</w:t>
    </w:r>
    <w:r>
      <w:fldChar w:fldCharType="end"/>
    </w:r>
  </w:p>
  <w:p w:rsidR="00314156" w:rsidRDefault="003141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7D" w:rsidRDefault="002B4A7D" w:rsidP="00314156">
      <w:r>
        <w:separator/>
      </w:r>
    </w:p>
  </w:footnote>
  <w:footnote w:type="continuationSeparator" w:id="0">
    <w:p w:rsidR="002B4A7D" w:rsidRDefault="002B4A7D" w:rsidP="0031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156" w:rsidRDefault="0031415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440"/>
    <w:rsid w:val="00010258"/>
    <w:rsid w:val="00020AF9"/>
    <w:rsid w:val="00025C18"/>
    <w:rsid w:val="000342B2"/>
    <w:rsid w:val="000370B1"/>
    <w:rsid w:val="00041786"/>
    <w:rsid w:val="00045DA4"/>
    <w:rsid w:val="00095CE0"/>
    <w:rsid w:val="000B553C"/>
    <w:rsid w:val="00137FBA"/>
    <w:rsid w:val="0016120B"/>
    <w:rsid w:val="001767EA"/>
    <w:rsid w:val="00180F74"/>
    <w:rsid w:val="001B2340"/>
    <w:rsid w:val="001B78BE"/>
    <w:rsid w:val="001E15B9"/>
    <w:rsid w:val="001F2263"/>
    <w:rsid w:val="001F6D28"/>
    <w:rsid w:val="0020443C"/>
    <w:rsid w:val="0023382F"/>
    <w:rsid w:val="002360F4"/>
    <w:rsid w:val="00253077"/>
    <w:rsid w:val="0027265B"/>
    <w:rsid w:val="00286151"/>
    <w:rsid w:val="002B4A7D"/>
    <w:rsid w:val="002B7F98"/>
    <w:rsid w:val="002C6F7F"/>
    <w:rsid w:val="002D730D"/>
    <w:rsid w:val="002E317C"/>
    <w:rsid w:val="002F2920"/>
    <w:rsid w:val="002F4019"/>
    <w:rsid w:val="00313915"/>
    <w:rsid w:val="00314156"/>
    <w:rsid w:val="003158C8"/>
    <w:rsid w:val="00372382"/>
    <w:rsid w:val="00372E7C"/>
    <w:rsid w:val="00381549"/>
    <w:rsid w:val="00382B4A"/>
    <w:rsid w:val="00390EC1"/>
    <w:rsid w:val="003951AA"/>
    <w:rsid w:val="00397D0A"/>
    <w:rsid w:val="003D3496"/>
    <w:rsid w:val="003E4F6B"/>
    <w:rsid w:val="003F14B5"/>
    <w:rsid w:val="00436951"/>
    <w:rsid w:val="0047378C"/>
    <w:rsid w:val="004870B5"/>
    <w:rsid w:val="0049754A"/>
    <w:rsid w:val="004C5013"/>
    <w:rsid w:val="004E454E"/>
    <w:rsid w:val="004F0A4E"/>
    <w:rsid w:val="00530DB7"/>
    <w:rsid w:val="00571E14"/>
    <w:rsid w:val="0057774F"/>
    <w:rsid w:val="00591217"/>
    <w:rsid w:val="0059747E"/>
    <w:rsid w:val="005B1401"/>
    <w:rsid w:val="005D2278"/>
    <w:rsid w:val="005D5A8D"/>
    <w:rsid w:val="00600045"/>
    <w:rsid w:val="00644308"/>
    <w:rsid w:val="00644A0C"/>
    <w:rsid w:val="00670B02"/>
    <w:rsid w:val="00691B29"/>
    <w:rsid w:val="006F1609"/>
    <w:rsid w:val="006F54C0"/>
    <w:rsid w:val="007117C1"/>
    <w:rsid w:val="00716A56"/>
    <w:rsid w:val="00727680"/>
    <w:rsid w:val="007404D4"/>
    <w:rsid w:val="00752DA7"/>
    <w:rsid w:val="00753596"/>
    <w:rsid w:val="00753971"/>
    <w:rsid w:val="00756FE4"/>
    <w:rsid w:val="007606EE"/>
    <w:rsid w:val="00767E55"/>
    <w:rsid w:val="00774FBB"/>
    <w:rsid w:val="00787828"/>
    <w:rsid w:val="007D6581"/>
    <w:rsid w:val="007D6AEB"/>
    <w:rsid w:val="007D7898"/>
    <w:rsid w:val="007E180C"/>
    <w:rsid w:val="00802ED5"/>
    <w:rsid w:val="00803BA1"/>
    <w:rsid w:val="00827F22"/>
    <w:rsid w:val="00890588"/>
    <w:rsid w:val="008C15FF"/>
    <w:rsid w:val="008C5CE2"/>
    <w:rsid w:val="009075C0"/>
    <w:rsid w:val="00913D45"/>
    <w:rsid w:val="009316C1"/>
    <w:rsid w:val="00955525"/>
    <w:rsid w:val="00962485"/>
    <w:rsid w:val="009A0E6E"/>
    <w:rsid w:val="009C1440"/>
    <w:rsid w:val="009C2E65"/>
    <w:rsid w:val="009C36A0"/>
    <w:rsid w:val="009D2CC7"/>
    <w:rsid w:val="00A10AC9"/>
    <w:rsid w:val="00A12B94"/>
    <w:rsid w:val="00A614FB"/>
    <w:rsid w:val="00A704BE"/>
    <w:rsid w:val="00A8010B"/>
    <w:rsid w:val="00A83DD0"/>
    <w:rsid w:val="00AD2073"/>
    <w:rsid w:val="00AD239B"/>
    <w:rsid w:val="00AE5282"/>
    <w:rsid w:val="00B14769"/>
    <w:rsid w:val="00B502EC"/>
    <w:rsid w:val="00B640E4"/>
    <w:rsid w:val="00B651AD"/>
    <w:rsid w:val="00BA459B"/>
    <w:rsid w:val="00BC3E30"/>
    <w:rsid w:val="00BD5452"/>
    <w:rsid w:val="00BD5D6E"/>
    <w:rsid w:val="00C04101"/>
    <w:rsid w:val="00C043F5"/>
    <w:rsid w:val="00C15FC8"/>
    <w:rsid w:val="00C51758"/>
    <w:rsid w:val="00C54F9B"/>
    <w:rsid w:val="00C90C9B"/>
    <w:rsid w:val="00C92140"/>
    <w:rsid w:val="00CA24C3"/>
    <w:rsid w:val="00CB77C3"/>
    <w:rsid w:val="00CD1B67"/>
    <w:rsid w:val="00CE2AA2"/>
    <w:rsid w:val="00CF4BE5"/>
    <w:rsid w:val="00D056AA"/>
    <w:rsid w:val="00D34A0E"/>
    <w:rsid w:val="00D5233F"/>
    <w:rsid w:val="00D7098C"/>
    <w:rsid w:val="00D8424C"/>
    <w:rsid w:val="00DD4C92"/>
    <w:rsid w:val="00DD605F"/>
    <w:rsid w:val="00DD6D70"/>
    <w:rsid w:val="00DF653E"/>
    <w:rsid w:val="00DF7A34"/>
    <w:rsid w:val="00E01585"/>
    <w:rsid w:val="00E207DC"/>
    <w:rsid w:val="00E24CD3"/>
    <w:rsid w:val="00E94AF5"/>
    <w:rsid w:val="00E97DDE"/>
    <w:rsid w:val="00EB129C"/>
    <w:rsid w:val="00EC0C18"/>
    <w:rsid w:val="00EE1746"/>
    <w:rsid w:val="00EE7CC1"/>
    <w:rsid w:val="00F01A98"/>
    <w:rsid w:val="00F21942"/>
    <w:rsid w:val="00F4295B"/>
    <w:rsid w:val="00F5051F"/>
    <w:rsid w:val="00F60D45"/>
    <w:rsid w:val="00F759F3"/>
    <w:rsid w:val="00F879DD"/>
    <w:rsid w:val="00F94F8C"/>
    <w:rsid w:val="00F96F84"/>
    <w:rsid w:val="00FA617F"/>
    <w:rsid w:val="00FA6453"/>
    <w:rsid w:val="00FC1AFE"/>
    <w:rsid w:val="00FC2D62"/>
    <w:rsid w:val="00FC7ACE"/>
    <w:rsid w:val="00FF7234"/>
    <w:rsid w:val="08DE45F2"/>
    <w:rsid w:val="150E334A"/>
    <w:rsid w:val="234A1785"/>
    <w:rsid w:val="324139BF"/>
    <w:rsid w:val="343501F3"/>
    <w:rsid w:val="43100132"/>
    <w:rsid w:val="4EB60117"/>
    <w:rsid w:val="50FB523B"/>
    <w:rsid w:val="51E83BF2"/>
    <w:rsid w:val="61F30084"/>
    <w:rsid w:val="64FC2D7A"/>
    <w:rsid w:val="6AA51CC0"/>
    <w:rsid w:val="6D917F35"/>
    <w:rsid w:val="6F99503A"/>
    <w:rsid w:val="73032B09"/>
    <w:rsid w:val="7EAB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A84F8"/>
  <w15:docId w15:val="{0F1DF9DF-CC5D-4D2C-B2D4-3551DF3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4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314156"/>
    <w:pPr>
      <w:jc w:val="left"/>
    </w:pPr>
  </w:style>
  <w:style w:type="paragraph" w:styleId="a4">
    <w:name w:val="Balloon Text"/>
    <w:basedOn w:val="a"/>
    <w:semiHidden/>
    <w:qFormat/>
    <w:rsid w:val="00314156"/>
    <w:rPr>
      <w:sz w:val="18"/>
      <w:szCs w:val="18"/>
    </w:rPr>
  </w:style>
  <w:style w:type="paragraph" w:styleId="a5">
    <w:name w:val="footer"/>
    <w:basedOn w:val="a"/>
    <w:qFormat/>
    <w:rsid w:val="0031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1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14156"/>
  </w:style>
  <w:style w:type="character" w:styleId="a8">
    <w:name w:val="annotation reference"/>
    <w:semiHidden/>
    <w:qFormat/>
    <w:rsid w:val="0031415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017历史文化学院2013年硕士研究生复试方案</dc:title>
  <dc:creator>User</dc:creator>
  <cp:lastModifiedBy>wangbiao</cp:lastModifiedBy>
  <cp:revision>33</cp:revision>
  <cp:lastPrinted>2020-07-15T03:25:00Z</cp:lastPrinted>
  <dcterms:created xsi:type="dcterms:W3CDTF">2017-10-12T08:59:00Z</dcterms:created>
  <dcterms:modified xsi:type="dcterms:W3CDTF">2021-01-06T07:26:00Z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