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12400" w14:textId="2EC7480A" w:rsidR="0056374C" w:rsidRPr="00091EFB" w:rsidRDefault="00091EFB" w:rsidP="0056374C">
      <w:pPr>
        <w:jc w:val="center"/>
        <w:rPr>
          <w:rFonts w:ascii="黑体" w:eastAsia="黑体" w:hAnsi="黑体"/>
          <w:sz w:val="28"/>
          <w:szCs w:val="28"/>
        </w:rPr>
      </w:pPr>
      <w:r w:rsidRPr="00091EFB">
        <w:rPr>
          <w:rFonts w:ascii="黑体" w:eastAsia="黑体" w:hAnsi="黑体" w:hint="eastAsia"/>
          <w:sz w:val="28"/>
          <w:szCs w:val="28"/>
        </w:rPr>
        <w:t>063</w:t>
      </w:r>
      <w:r w:rsidR="0056374C" w:rsidRPr="00091EFB">
        <w:rPr>
          <w:rFonts w:ascii="黑体" w:eastAsia="黑体" w:hAnsi="黑体" w:hint="eastAsia"/>
          <w:sz w:val="28"/>
          <w:szCs w:val="28"/>
        </w:rPr>
        <w:t>高等医学研究院</w:t>
      </w:r>
    </w:p>
    <w:p w14:paraId="28EED710" w14:textId="77777777" w:rsidR="00091EFB" w:rsidRDefault="00091EFB" w:rsidP="00091EF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6DBD4A17" w14:textId="77777777" w:rsidR="00C34028" w:rsidRPr="00091EFB" w:rsidRDefault="00091EFB" w:rsidP="00091EF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91EFB">
        <w:rPr>
          <w:rFonts w:ascii="宋体" w:eastAsia="宋体" w:hAnsi="宋体" w:hint="eastAsia"/>
          <w:sz w:val="24"/>
          <w:szCs w:val="24"/>
        </w:rPr>
        <w:t>本单位计划招收博士研究生</w:t>
      </w:r>
      <w:r w:rsidR="00815B1A">
        <w:rPr>
          <w:rFonts w:ascii="宋体" w:eastAsia="宋体" w:hAnsi="宋体"/>
          <w:sz w:val="24"/>
          <w:szCs w:val="24"/>
        </w:rPr>
        <w:t>5</w:t>
      </w:r>
      <w:r w:rsidRPr="00091EFB">
        <w:rPr>
          <w:rFonts w:ascii="宋体" w:eastAsia="宋体" w:hAnsi="宋体" w:hint="eastAsia"/>
          <w:sz w:val="24"/>
          <w:szCs w:val="24"/>
        </w:rPr>
        <w:t>人，最终招生人数将根据教育部下达的招生计划和报考情况进行调整。因招生计划有限，招考方式多样，考生报考前，请自行与报考导师联系，以确认导师是否有招生计划。</w:t>
      </w:r>
    </w:p>
    <w:tbl>
      <w:tblPr>
        <w:tblW w:w="8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5"/>
        <w:gridCol w:w="818"/>
        <w:gridCol w:w="588"/>
        <w:gridCol w:w="2322"/>
        <w:gridCol w:w="1866"/>
      </w:tblGrid>
      <w:tr w:rsidR="004019D9" w:rsidRPr="00EC2DF1" w14:paraId="431BE211" w14:textId="77777777" w:rsidTr="00091EFB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46ED" w14:textId="77777777" w:rsidR="004019D9" w:rsidRDefault="004019D9" w:rsidP="004019D9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专业代码、名称及研究方向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9B3B" w14:textId="77777777" w:rsidR="004019D9" w:rsidRDefault="004019D9" w:rsidP="004019D9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指导</w:t>
            </w:r>
          </w:p>
          <w:p w14:paraId="1C791BEC" w14:textId="77777777" w:rsidR="004019D9" w:rsidRDefault="004019D9" w:rsidP="004019D9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教师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FF61" w14:textId="77777777" w:rsidR="004019D9" w:rsidRDefault="004019D9" w:rsidP="004019D9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招生</w:t>
            </w:r>
          </w:p>
          <w:p w14:paraId="0BC2137E" w14:textId="77777777" w:rsidR="004019D9" w:rsidRDefault="004019D9" w:rsidP="004019D9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人数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87F0" w14:textId="77777777" w:rsidR="004019D9" w:rsidRDefault="004019D9" w:rsidP="004019D9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考试科目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E0BF" w14:textId="77777777" w:rsidR="004019D9" w:rsidRDefault="004019D9" w:rsidP="004019D9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备注</w:t>
            </w:r>
          </w:p>
        </w:tc>
      </w:tr>
      <w:tr w:rsidR="006035C7" w:rsidRPr="002D7393" w14:paraId="3E16F346" w14:textId="77777777" w:rsidTr="00091EFB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887C" w14:textId="77777777" w:rsidR="006035C7" w:rsidRPr="006035C7" w:rsidRDefault="006035C7" w:rsidP="006035C7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6035C7">
              <w:rPr>
                <w:rFonts w:ascii="黑体" w:eastAsia="黑体" w:hAnsi="黑体" w:hint="eastAsia"/>
                <w:sz w:val="18"/>
                <w:szCs w:val="18"/>
              </w:rPr>
              <w:t>071007遗传学</w:t>
            </w:r>
          </w:p>
          <w:p w14:paraId="1ECCBC83" w14:textId="77777777" w:rsidR="006035C7" w:rsidRPr="006035C7" w:rsidRDefault="006035C7" w:rsidP="006035C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6035C7">
              <w:rPr>
                <w:rFonts w:ascii="宋体" w:eastAsia="宋体" w:hAnsi="宋体" w:hint="eastAsia"/>
                <w:sz w:val="18"/>
                <w:szCs w:val="18"/>
              </w:rPr>
              <w:t>01生殖疾病与减数分裂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C1A9" w14:textId="77777777" w:rsidR="006035C7" w:rsidRDefault="006035C7" w:rsidP="006035C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14:paraId="60DA4297" w14:textId="77777777" w:rsidR="006035C7" w:rsidRPr="00091EFB" w:rsidRDefault="006035C7" w:rsidP="006035C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张亮然</w:t>
            </w:r>
            <w:proofErr w:type="gram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7EA9" w14:textId="77777777" w:rsidR="006035C7" w:rsidRPr="00C34028" w:rsidRDefault="006035C7" w:rsidP="006035C7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F123" w14:textId="77777777" w:rsidR="006035C7" w:rsidRPr="00091EFB" w:rsidRDefault="006035C7" w:rsidP="006035C7">
            <w:pPr>
              <w:rPr>
                <w:rFonts w:ascii="宋体" w:eastAsia="宋体" w:hAnsi="宋体"/>
                <w:sz w:val="18"/>
                <w:szCs w:val="18"/>
              </w:rPr>
            </w:pPr>
            <w:r w:rsidRPr="00091EFB">
              <w:rPr>
                <w:rFonts w:ascii="宋体" w:eastAsia="宋体" w:hAnsi="宋体"/>
                <w:sz w:val="18"/>
                <w:szCs w:val="18"/>
              </w:rPr>
              <w:t>①501英语</w:t>
            </w:r>
          </w:p>
          <w:p w14:paraId="737B9A16" w14:textId="77777777" w:rsidR="006035C7" w:rsidRPr="00091EFB" w:rsidRDefault="006035C7" w:rsidP="006035C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091EFB">
              <w:rPr>
                <w:rFonts w:ascii="宋体" w:eastAsia="宋体" w:hAnsi="宋体" w:hint="eastAsia"/>
                <w:sz w:val="18"/>
                <w:szCs w:val="18"/>
              </w:rPr>
              <w:t>②700材料审核</w:t>
            </w:r>
          </w:p>
          <w:p w14:paraId="67D33E0B" w14:textId="77777777" w:rsidR="006035C7" w:rsidRPr="00091EFB" w:rsidRDefault="006035C7" w:rsidP="006035C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091EFB"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924医学遗传学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162C" w14:textId="77777777" w:rsidR="006035C7" w:rsidRPr="002746A6" w:rsidRDefault="006035C7" w:rsidP="006035C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746A6">
              <w:rPr>
                <w:rFonts w:ascii="宋体" w:eastAsia="宋体" w:hAnsi="宋体" w:hint="eastAsia"/>
                <w:sz w:val="18"/>
                <w:szCs w:val="18"/>
              </w:rPr>
              <w:t>同等学力加试：</w:t>
            </w:r>
          </w:p>
          <w:p w14:paraId="545F5838" w14:textId="77777777" w:rsidR="006035C7" w:rsidRPr="002746A6" w:rsidRDefault="006035C7" w:rsidP="006035C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746A6">
              <w:rPr>
                <w:rFonts w:ascii="宋体" w:eastAsia="宋体" w:hAnsi="宋体" w:hint="eastAsia"/>
                <w:sz w:val="18"/>
                <w:szCs w:val="18"/>
              </w:rPr>
              <w:t>生物类：</w:t>
            </w:r>
          </w:p>
          <w:p w14:paraId="68C84C0F" w14:textId="77777777" w:rsidR="006035C7" w:rsidRPr="002746A6" w:rsidRDefault="006035C7" w:rsidP="006035C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746A6">
              <w:rPr>
                <w:rFonts w:ascii="宋体" w:eastAsia="宋体" w:hAnsi="宋体" w:hint="eastAsia"/>
                <w:sz w:val="18"/>
                <w:szCs w:val="18"/>
              </w:rPr>
              <w:t>1.细胞生物学</w:t>
            </w:r>
          </w:p>
          <w:p w14:paraId="671AD4FB" w14:textId="77777777" w:rsidR="006035C7" w:rsidRPr="002746A6" w:rsidRDefault="006035C7" w:rsidP="006035C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746A6">
              <w:rPr>
                <w:rFonts w:ascii="宋体" w:eastAsia="宋体" w:hAnsi="宋体" w:hint="eastAsia"/>
                <w:sz w:val="18"/>
                <w:szCs w:val="18"/>
              </w:rPr>
              <w:t>2.分子生物学</w:t>
            </w:r>
          </w:p>
          <w:p w14:paraId="0B6992DA" w14:textId="77777777" w:rsidR="006035C7" w:rsidRPr="002746A6" w:rsidRDefault="006035C7" w:rsidP="006035C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746A6">
              <w:rPr>
                <w:rFonts w:ascii="宋体" w:eastAsia="宋体" w:hAnsi="宋体" w:hint="eastAsia"/>
                <w:sz w:val="18"/>
                <w:szCs w:val="18"/>
              </w:rPr>
              <w:t>医学类：</w:t>
            </w:r>
          </w:p>
          <w:p w14:paraId="6C337DB9" w14:textId="77777777" w:rsidR="006035C7" w:rsidRPr="002746A6" w:rsidRDefault="006035C7" w:rsidP="006035C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746A6">
              <w:rPr>
                <w:rFonts w:ascii="宋体" w:eastAsia="宋体" w:hAnsi="宋体" w:hint="eastAsia"/>
                <w:sz w:val="18"/>
                <w:szCs w:val="18"/>
              </w:rPr>
              <w:t>1.内科学</w:t>
            </w:r>
          </w:p>
          <w:p w14:paraId="0E6B1BD2" w14:textId="77777777" w:rsidR="006035C7" w:rsidRPr="00C34028" w:rsidRDefault="006035C7" w:rsidP="006035C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746A6">
              <w:rPr>
                <w:rFonts w:ascii="宋体" w:eastAsia="宋体" w:hAnsi="宋体" w:hint="eastAsia"/>
                <w:sz w:val="18"/>
                <w:szCs w:val="18"/>
              </w:rPr>
              <w:t>2.外科学</w:t>
            </w:r>
          </w:p>
        </w:tc>
      </w:tr>
      <w:tr w:rsidR="006035C7" w:rsidRPr="002D7393" w14:paraId="32F52BF4" w14:textId="77777777" w:rsidTr="00091EFB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8FD0" w14:textId="77777777" w:rsidR="006035C7" w:rsidRPr="002746A6" w:rsidRDefault="006035C7" w:rsidP="006035C7">
            <w:pPr>
              <w:pStyle w:val="a3"/>
              <w:rPr>
                <w:rFonts w:ascii="黑体" w:eastAsia="黑体" w:hAnsi="黑体" w:cstheme="minorBidi"/>
                <w:kern w:val="2"/>
                <w:lang w:val="en-US" w:eastAsia="zh-CN"/>
              </w:rPr>
            </w:pPr>
            <w:r w:rsidRPr="002746A6">
              <w:rPr>
                <w:rFonts w:ascii="黑体" w:eastAsia="黑体" w:hAnsi="黑体" w:cstheme="minorBidi" w:hint="eastAsia"/>
                <w:kern w:val="2"/>
                <w:lang w:val="en-US" w:eastAsia="zh-CN"/>
              </w:rPr>
              <w:t>071009细胞生物学</w:t>
            </w:r>
          </w:p>
          <w:p w14:paraId="65BCC7B2" w14:textId="77777777" w:rsidR="006035C7" w:rsidRPr="002746A6" w:rsidRDefault="006035C7" w:rsidP="006035C7">
            <w:pPr>
              <w:rPr>
                <w:rFonts w:ascii="宋体" w:eastAsia="宋体" w:hAnsi="宋体"/>
                <w:sz w:val="18"/>
                <w:szCs w:val="18"/>
              </w:rPr>
            </w:pPr>
            <w:r w:rsidRPr="00376981">
              <w:rPr>
                <w:rFonts w:ascii="宋体" w:eastAsia="宋体" w:hAnsi="宋体"/>
                <w:sz w:val="18"/>
                <w:szCs w:val="18"/>
              </w:rPr>
              <w:t>01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生殖医学方向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ED28" w14:textId="77777777" w:rsidR="006035C7" w:rsidRPr="00091EFB" w:rsidRDefault="006035C7" w:rsidP="006035C7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13A7C3D1" w14:textId="77777777" w:rsidR="006035C7" w:rsidRPr="00091EFB" w:rsidRDefault="006035C7" w:rsidP="00DF593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091EFB">
              <w:rPr>
                <w:rFonts w:ascii="宋体" w:eastAsia="宋体" w:hAnsi="宋体" w:hint="eastAsia"/>
                <w:sz w:val="18"/>
                <w:szCs w:val="18"/>
              </w:rPr>
              <w:t>张亮然</w:t>
            </w:r>
            <w:proofErr w:type="gram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E9D1" w14:textId="77777777" w:rsidR="006035C7" w:rsidRPr="00C34028" w:rsidRDefault="006035C7" w:rsidP="006035C7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B5F1" w14:textId="77777777" w:rsidR="006035C7" w:rsidRPr="00091EFB" w:rsidRDefault="006035C7" w:rsidP="006035C7">
            <w:pPr>
              <w:rPr>
                <w:rFonts w:ascii="宋体" w:eastAsia="宋体" w:hAnsi="宋体"/>
                <w:sz w:val="18"/>
                <w:szCs w:val="18"/>
              </w:rPr>
            </w:pPr>
            <w:r w:rsidRPr="00091EFB">
              <w:rPr>
                <w:rFonts w:ascii="宋体" w:eastAsia="宋体" w:hAnsi="宋体"/>
                <w:sz w:val="18"/>
                <w:szCs w:val="18"/>
              </w:rPr>
              <w:t>①501英语</w:t>
            </w:r>
          </w:p>
          <w:p w14:paraId="7D15AF2C" w14:textId="77777777" w:rsidR="006035C7" w:rsidRPr="00091EFB" w:rsidRDefault="006035C7" w:rsidP="006035C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091EFB">
              <w:rPr>
                <w:rFonts w:ascii="宋体" w:eastAsia="宋体" w:hAnsi="宋体" w:hint="eastAsia"/>
                <w:sz w:val="18"/>
                <w:szCs w:val="18"/>
              </w:rPr>
              <w:t>②700材料审核</w:t>
            </w:r>
          </w:p>
          <w:p w14:paraId="43EE15E8" w14:textId="77777777" w:rsidR="006035C7" w:rsidRPr="00091EFB" w:rsidRDefault="006035C7" w:rsidP="006035C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091EFB">
              <w:rPr>
                <w:rFonts w:ascii="宋体" w:eastAsia="宋体" w:hAnsi="宋体" w:hint="eastAsia"/>
                <w:sz w:val="18"/>
                <w:szCs w:val="18"/>
              </w:rPr>
              <w:t>③925细胞生物学（专业课）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46EA" w14:textId="77777777" w:rsidR="006035C7" w:rsidRPr="002746A6" w:rsidRDefault="006035C7" w:rsidP="006035C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746A6">
              <w:rPr>
                <w:rFonts w:ascii="宋体" w:eastAsia="宋体" w:hAnsi="宋体" w:hint="eastAsia"/>
                <w:sz w:val="18"/>
                <w:szCs w:val="18"/>
              </w:rPr>
              <w:t>同等学力加试：</w:t>
            </w:r>
          </w:p>
          <w:p w14:paraId="546C4C7C" w14:textId="77777777" w:rsidR="006035C7" w:rsidRPr="002746A6" w:rsidRDefault="006035C7" w:rsidP="006035C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746A6">
              <w:rPr>
                <w:rFonts w:ascii="宋体" w:eastAsia="宋体" w:hAnsi="宋体" w:hint="eastAsia"/>
                <w:sz w:val="18"/>
                <w:szCs w:val="18"/>
              </w:rPr>
              <w:t>生物类：</w:t>
            </w:r>
          </w:p>
          <w:p w14:paraId="59BF03D7" w14:textId="77777777" w:rsidR="006035C7" w:rsidRPr="002746A6" w:rsidRDefault="006035C7" w:rsidP="006035C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746A6">
              <w:rPr>
                <w:rFonts w:ascii="宋体" w:eastAsia="宋体" w:hAnsi="宋体" w:hint="eastAsia"/>
                <w:sz w:val="18"/>
                <w:szCs w:val="18"/>
              </w:rPr>
              <w:t>1.细胞生物学</w:t>
            </w:r>
          </w:p>
          <w:p w14:paraId="1003444C" w14:textId="77777777" w:rsidR="006035C7" w:rsidRPr="002746A6" w:rsidRDefault="006035C7" w:rsidP="006035C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746A6">
              <w:rPr>
                <w:rFonts w:ascii="宋体" w:eastAsia="宋体" w:hAnsi="宋体" w:hint="eastAsia"/>
                <w:sz w:val="18"/>
                <w:szCs w:val="18"/>
              </w:rPr>
              <w:t>2.分子生物学</w:t>
            </w:r>
          </w:p>
          <w:p w14:paraId="685FCE61" w14:textId="77777777" w:rsidR="006035C7" w:rsidRPr="002746A6" w:rsidRDefault="006035C7" w:rsidP="006035C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746A6">
              <w:rPr>
                <w:rFonts w:ascii="宋体" w:eastAsia="宋体" w:hAnsi="宋体" w:hint="eastAsia"/>
                <w:sz w:val="18"/>
                <w:szCs w:val="18"/>
              </w:rPr>
              <w:t>医学类：</w:t>
            </w:r>
          </w:p>
          <w:p w14:paraId="3E7D56F9" w14:textId="77777777" w:rsidR="006035C7" w:rsidRPr="002746A6" w:rsidRDefault="006035C7" w:rsidP="006035C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746A6">
              <w:rPr>
                <w:rFonts w:ascii="宋体" w:eastAsia="宋体" w:hAnsi="宋体" w:hint="eastAsia"/>
                <w:sz w:val="18"/>
                <w:szCs w:val="18"/>
              </w:rPr>
              <w:t>1.内科学</w:t>
            </w:r>
          </w:p>
          <w:p w14:paraId="697E7256" w14:textId="77777777" w:rsidR="006035C7" w:rsidRPr="00C34028" w:rsidRDefault="006035C7" w:rsidP="006035C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746A6">
              <w:rPr>
                <w:rFonts w:ascii="宋体" w:eastAsia="宋体" w:hAnsi="宋体" w:hint="eastAsia"/>
                <w:sz w:val="18"/>
                <w:szCs w:val="18"/>
              </w:rPr>
              <w:t>2.外科学</w:t>
            </w:r>
          </w:p>
        </w:tc>
      </w:tr>
      <w:tr w:rsidR="006035C7" w:rsidRPr="002D7393" w14:paraId="2980EE94" w14:textId="77777777" w:rsidTr="00091EFB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F9E6" w14:textId="77777777" w:rsidR="006035C7" w:rsidRPr="00C34028" w:rsidRDefault="006035C7" w:rsidP="006035C7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C34028">
              <w:rPr>
                <w:rFonts w:ascii="黑体" w:eastAsia="黑体" w:hAnsi="黑体" w:hint="eastAsia"/>
                <w:sz w:val="18"/>
                <w:szCs w:val="18"/>
              </w:rPr>
              <w:t>071010生物化学与分子生物学</w:t>
            </w:r>
          </w:p>
          <w:p w14:paraId="67B6A041" w14:textId="77777777" w:rsidR="006035C7" w:rsidRPr="00C34028" w:rsidRDefault="006035C7" w:rsidP="006035C7">
            <w:pPr>
              <w:jc w:val="left"/>
              <w:rPr>
                <w:rFonts w:ascii="宋体" w:eastAsia="宋体" w:hAnsi="宋体"/>
                <w:szCs w:val="21"/>
              </w:rPr>
            </w:pPr>
            <w:r w:rsidRPr="00C34028">
              <w:rPr>
                <w:rFonts w:ascii="宋体" w:eastAsia="宋体" w:hAnsi="宋体" w:hint="eastAsia"/>
                <w:sz w:val="18"/>
                <w:szCs w:val="18"/>
              </w:rPr>
              <w:t>01表观转录调控与疾病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C431" w14:textId="77777777" w:rsidR="006035C7" w:rsidRPr="00091EFB" w:rsidRDefault="006035C7" w:rsidP="006035C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14:paraId="71296FD4" w14:textId="77777777" w:rsidR="006035C7" w:rsidRPr="00091EFB" w:rsidRDefault="006035C7" w:rsidP="006035C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91EFB">
              <w:rPr>
                <w:rFonts w:ascii="宋体" w:eastAsia="宋体" w:hAnsi="宋体" w:hint="eastAsia"/>
                <w:sz w:val="18"/>
                <w:szCs w:val="18"/>
              </w:rPr>
              <w:t xml:space="preserve">王 </w:t>
            </w:r>
            <w:r w:rsidRPr="00091EFB"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 w:rsidRPr="00091EFB">
              <w:rPr>
                <w:rFonts w:ascii="宋体" w:eastAsia="宋体" w:hAnsi="宋体" w:hint="eastAsia"/>
                <w:sz w:val="18"/>
                <w:szCs w:val="18"/>
              </w:rPr>
              <w:t>维</w:t>
            </w:r>
          </w:p>
          <w:p w14:paraId="5DB404A9" w14:textId="77777777" w:rsidR="006035C7" w:rsidRPr="00091EFB" w:rsidRDefault="006035C7" w:rsidP="006035C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AFEB" w14:textId="77777777" w:rsidR="006035C7" w:rsidRPr="00C34028" w:rsidRDefault="006035C7" w:rsidP="006035C7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B320" w14:textId="77777777" w:rsidR="006035C7" w:rsidRPr="00091EFB" w:rsidRDefault="006035C7" w:rsidP="006035C7">
            <w:pPr>
              <w:rPr>
                <w:rFonts w:ascii="宋体" w:eastAsia="宋体" w:hAnsi="宋体"/>
                <w:sz w:val="18"/>
                <w:szCs w:val="18"/>
              </w:rPr>
            </w:pPr>
            <w:r w:rsidRPr="00091EFB">
              <w:rPr>
                <w:rFonts w:ascii="宋体" w:eastAsia="宋体" w:hAnsi="宋体"/>
                <w:sz w:val="18"/>
                <w:szCs w:val="18"/>
              </w:rPr>
              <w:t>①501英语</w:t>
            </w:r>
          </w:p>
          <w:p w14:paraId="7384838D" w14:textId="77777777" w:rsidR="006035C7" w:rsidRPr="00091EFB" w:rsidRDefault="006035C7" w:rsidP="006035C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091EFB">
              <w:rPr>
                <w:rFonts w:ascii="宋体" w:eastAsia="宋体" w:hAnsi="宋体" w:hint="eastAsia"/>
                <w:sz w:val="18"/>
                <w:szCs w:val="18"/>
              </w:rPr>
              <w:t>②700材料审核</w:t>
            </w:r>
          </w:p>
          <w:p w14:paraId="3DB7A984" w14:textId="77777777" w:rsidR="006035C7" w:rsidRPr="00091EFB" w:rsidRDefault="006035C7" w:rsidP="006035C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091EFB">
              <w:rPr>
                <w:rFonts w:ascii="宋体" w:eastAsia="宋体" w:hAnsi="宋体" w:hint="eastAsia"/>
                <w:sz w:val="18"/>
                <w:szCs w:val="18"/>
              </w:rPr>
              <w:t>③561生物化学与分子生物学（</w:t>
            </w:r>
            <w:proofErr w:type="gramStart"/>
            <w:r w:rsidRPr="00091EFB">
              <w:rPr>
                <w:rFonts w:ascii="宋体" w:eastAsia="宋体" w:hAnsi="宋体" w:hint="eastAsia"/>
                <w:sz w:val="18"/>
                <w:szCs w:val="18"/>
              </w:rPr>
              <w:t>医</w:t>
            </w:r>
            <w:proofErr w:type="gramEnd"/>
            <w:r w:rsidRPr="00091EFB">
              <w:rPr>
                <w:rFonts w:ascii="宋体" w:eastAsia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F901" w14:textId="77777777" w:rsidR="006035C7" w:rsidRPr="00C34028" w:rsidRDefault="006035C7" w:rsidP="006035C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C34028">
              <w:rPr>
                <w:rFonts w:ascii="宋体" w:eastAsia="宋体" w:hAnsi="宋体" w:hint="eastAsia"/>
                <w:sz w:val="18"/>
                <w:szCs w:val="18"/>
              </w:rPr>
              <w:t>同等学力加试：</w:t>
            </w:r>
          </w:p>
          <w:p w14:paraId="6FD38336" w14:textId="77777777" w:rsidR="006035C7" w:rsidRPr="00C34028" w:rsidRDefault="006035C7" w:rsidP="006035C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C34028">
              <w:rPr>
                <w:rFonts w:ascii="宋体" w:eastAsia="宋体" w:hAnsi="宋体" w:hint="eastAsia"/>
                <w:sz w:val="18"/>
                <w:szCs w:val="18"/>
              </w:rPr>
              <w:t>生物类：</w:t>
            </w:r>
          </w:p>
          <w:p w14:paraId="205DA561" w14:textId="77777777" w:rsidR="006035C7" w:rsidRPr="00C34028" w:rsidRDefault="006035C7" w:rsidP="006035C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C34028">
              <w:rPr>
                <w:rFonts w:ascii="宋体" w:eastAsia="宋体" w:hAnsi="宋体" w:hint="eastAsia"/>
                <w:sz w:val="18"/>
                <w:szCs w:val="18"/>
              </w:rPr>
              <w:t>1.细胞生物学</w:t>
            </w:r>
          </w:p>
          <w:p w14:paraId="439E5055" w14:textId="77777777" w:rsidR="006035C7" w:rsidRPr="00C34028" w:rsidRDefault="006035C7" w:rsidP="006035C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C34028">
              <w:rPr>
                <w:rFonts w:ascii="宋体" w:eastAsia="宋体" w:hAnsi="宋体" w:hint="eastAsia"/>
                <w:sz w:val="18"/>
                <w:szCs w:val="18"/>
              </w:rPr>
              <w:t>2.分子遗传学</w:t>
            </w:r>
          </w:p>
          <w:p w14:paraId="2B7C9B68" w14:textId="77777777" w:rsidR="006035C7" w:rsidRPr="00C34028" w:rsidRDefault="006035C7" w:rsidP="006035C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C34028">
              <w:rPr>
                <w:rFonts w:ascii="宋体" w:eastAsia="宋体" w:hAnsi="宋体" w:hint="eastAsia"/>
                <w:sz w:val="18"/>
                <w:szCs w:val="18"/>
              </w:rPr>
              <w:t>医学类：</w:t>
            </w:r>
          </w:p>
          <w:p w14:paraId="6662A60B" w14:textId="77777777" w:rsidR="006035C7" w:rsidRPr="00C34028" w:rsidRDefault="006035C7" w:rsidP="006035C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C34028">
              <w:rPr>
                <w:rFonts w:ascii="宋体" w:eastAsia="宋体" w:hAnsi="宋体" w:hint="eastAsia"/>
                <w:sz w:val="18"/>
                <w:szCs w:val="18"/>
              </w:rPr>
              <w:t>1.内科学</w:t>
            </w:r>
          </w:p>
          <w:p w14:paraId="7188D5DA" w14:textId="77777777" w:rsidR="006035C7" w:rsidRPr="00C34028" w:rsidRDefault="006035C7" w:rsidP="006035C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C34028">
              <w:rPr>
                <w:rFonts w:ascii="宋体" w:eastAsia="宋体" w:hAnsi="宋体" w:hint="eastAsia"/>
                <w:sz w:val="18"/>
                <w:szCs w:val="18"/>
              </w:rPr>
              <w:t>2.外科学</w:t>
            </w:r>
          </w:p>
        </w:tc>
      </w:tr>
      <w:tr w:rsidR="006035C7" w:rsidRPr="002D7393" w14:paraId="16E83EDB" w14:textId="77777777" w:rsidTr="00091EFB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6A46" w14:textId="77777777" w:rsidR="006035C7" w:rsidRPr="000F586A" w:rsidRDefault="006035C7" w:rsidP="006035C7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0F586A">
              <w:rPr>
                <w:rFonts w:ascii="黑体" w:eastAsia="黑体" w:hAnsi="黑体" w:hint="eastAsia"/>
                <w:sz w:val="18"/>
                <w:szCs w:val="18"/>
              </w:rPr>
              <w:t>100102免疫学</w:t>
            </w:r>
          </w:p>
          <w:p w14:paraId="7EF2D658" w14:textId="77777777" w:rsidR="006035C7" w:rsidRPr="00376981" w:rsidRDefault="006035C7" w:rsidP="006035C7">
            <w:pPr>
              <w:rPr>
                <w:rFonts w:ascii="宋体" w:eastAsia="宋体" w:hAnsi="宋体"/>
                <w:sz w:val="18"/>
                <w:szCs w:val="18"/>
              </w:rPr>
            </w:pPr>
            <w:r w:rsidRPr="00376981">
              <w:rPr>
                <w:rFonts w:ascii="宋体" w:eastAsia="宋体" w:hAnsi="宋体" w:hint="eastAsia"/>
                <w:sz w:val="18"/>
                <w:szCs w:val="18"/>
              </w:rPr>
              <w:t>0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 w:rsidRPr="00376981">
              <w:rPr>
                <w:rFonts w:ascii="宋体" w:eastAsia="宋体" w:hAnsi="宋体" w:hint="eastAsia"/>
                <w:sz w:val="18"/>
                <w:szCs w:val="18"/>
              </w:rPr>
              <w:t>天然免疫识别和应答的分子机制</w:t>
            </w:r>
          </w:p>
          <w:p w14:paraId="4515E2C8" w14:textId="77777777" w:rsidR="006035C7" w:rsidRDefault="006035C7" w:rsidP="006035C7">
            <w:pPr>
              <w:rPr>
                <w:rFonts w:ascii="宋体" w:eastAsia="宋体" w:hAnsi="宋体"/>
                <w:sz w:val="18"/>
                <w:szCs w:val="18"/>
              </w:rPr>
            </w:pPr>
            <w:r w:rsidRPr="00376981">
              <w:rPr>
                <w:rFonts w:ascii="宋体" w:eastAsia="宋体" w:hAnsi="宋体" w:hint="eastAsia"/>
                <w:sz w:val="18"/>
                <w:szCs w:val="18"/>
              </w:rPr>
              <w:t>0</w:t>
            </w:r>
            <w:r w:rsidRPr="00376981">
              <w:rPr>
                <w:rFonts w:ascii="宋体" w:eastAsia="宋体" w:hAnsi="宋体"/>
                <w:sz w:val="18"/>
                <w:szCs w:val="18"/>
              </w:rPr>
              <w:t>2</w:t>
            </w:r>
            <w:r w:rsidRPr="009555F8">
              <w:rPr>
                <w:rFonts w:ascii="宋体" w:eastAsia="宋体" w:hAnsi="宋体"/>
                <w:sz w:val="18"/>
                <w:szCs w:val="18"/>
              </w:rPr>
              <w:t>T细胞抗肿瘤免疫</w:t>
            </w:r>
          </w:p>
          <w:p w14:paraId="73A9F363" w14:textId="77777777" w:rsidR="006035C7" w:rsidRDefault="006035C7" w:rsidP="006035C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0</w:t>
            </w:r>
            <w:r>
              <w:rPr>
                <w:rFonts w:ascii="宋体" w:eastAsia="宋体" w:hAnsi="宋体"/>
                <w:sz w:val="18"/>
                <w:szCs w:val="18"/>
              </w:rPr>
              <w:t>3</w:t>
            </w:r>
            <w:r w:rsidRPr="004F69E6">
              <w:rPr>
                <w:rFonts w:ascii="宋体" w:eastAsia="宋体" w:hAnsi="宋体" w:hint="eastAsia"/>
                <w:sz w:val="18"/>
                <w:szCs w:val="18"/>
              </w:rPr>
              <w:t>黏膜免疫</w:t>
            </w:r>
          </w:p>
          <w:p w14:paraId="59EB09E9" w14:textId="77777777" w:rsidR="006035C7" w:rsidRPr="002F73D4" w:rsidRDefault="006035C7" w:rsidP="006035C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0</w:t>
            </w:r>
            <w:r>
              <w:rPr>
                <w:rFonts w:ascii="宋体" w:eastAsia="宋体" w:hAnsi="宋体"/>
                <w:sz w:val="18"/>
                <w:szCs w:val="18"/>
              </w:rPr>
              <w:t>4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感染免疫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0DAE" w14:textId="77777777" w:rsidR="006035C7" w:rsidRPr="00091EFB" w:rsidRDefault="006035C7" w:rsidP="006035C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14:paraId="6961A479" w14:textId="77777777" w:rsidR="006035C7" w:rsidRPr="00091EFB" w:rsidRDefault="006035C7" w:rsidP="006035C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91EFB">
              <w:rPr>
                <w:rFonts w:ascii="宋体" w:eastAsia="宋体" w:hAnsi="宋体" w:hint="eastAsia"/>
                <w:sz w:val="18"/>
                <w:szCs w:val="18"/>
              </w:rPr>
              <w:t>王培会</w:t>
            </w:r>
          </w:p>
          <w:p w14:paraId="2CF53E00" w14:textId="77777777" w:rsidR="001201C5" w:rsidRDefault="001201C5" w:rsidP="006035C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14:paraId="61EFB51C" w14:textId="089DE8B6" w:rsidR="006035C7" w:rsidRPr="00091EFB" w:rsidRDefault="006035C7" w:rsidP="006035C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bookmarkStart w:id="0" w:name="_GoBack"/>
            <w:bookmarkEnd w:id="0"/>
            <w:r w:rsidRPr="00091EFB">
              <w:rPr>
                <w:rFonts w:ascii="宋体" w:eastAsia="宋体" w:hAnsi="宋体" w:hint="eastAsia"/>
                <w:sz w:val="18"/>
                <w:szCs w:val="18"/>
              </w:rPr>
              <w:t>李石洋</w:t>
            </w:r>
          </w:p>
          <w:p w14:paraId="4403D661" w14:textId="77777777" w:rsidR="006035C7" w:rsidRPr="00091EFB" w:rsidRDefault="006035C7" w:rsidP="006035C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91EFB">
              <w:rPr>
                <w:rFonts w:ascii="宋体" w:eastAsia="宋体" w:hAnsi="宋体" w:hint="eastAsia"/>
                <w:sz w:val="18"/>
                <w:szCs w:val="18"/>
              </w:rPr>
              <w:t>孟祥波</w:t>
            </w:r>
          </w:p>
          <w:p w14:paraId="62440D98" w14:textId="77777777" w:rsidR="006035C7" w:rsidRPr="00091EFB" w:rsidRDefault="006035C7" w:rsidP="006035C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91EFB">
              <w:rPr>
                <w:rFonts w:ascii="宋体" w:eastAsia="宋体" w:hAnsi="宋体" w:hint="eastAsia"/>
                <w:sz w:val="18"/>
                <w:szCs w:val="18"/>
              </w:rPr>
              <w:t>齐晓朋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6F8F" w14:textId="77777777" w:rsidR="006035C7" w:rsidRPr="00C34028" w:rsidRDefault="006035C7" w:rsidP="006035C7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BE01" w14:textId="77777777" w:rsidR="006035C7" w:rsidRPr="00091EFB" w:rsidRDefault="006035C7" w:rsidP="006035C7">
            <w:pPr>
              <w:rPr>
                <w:rFonts w:ascii="宋体" w:eastAsia="宋体" w:hAnsi="宋体"/>
                <w:sz w:val="18"/>
                <w:szCs w:val="18"/>
              </w:rPr>
            </w:pPr>
            <w:r w:rsidRPr="00091EFB">
              <w:rPr>
                <w:rFonts w:ascii="宋体" w:eastAsia="宋体" w:hAnsi="宋体"/>
                <w:sz w:val="18"/>
                <w:szCs w:val="18"/>
              </w:rPr>
              <w:t>①501英语</w:t>
            </w:r>
          </w:p>
          <w:p w14:paraId="55540C45" w14:textId="77777777" w:rsidR="006035C7" w:rsidRPr="00091EFB" w:rsidRDefault="006035C7" w:rsidP="006035C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091EFB">
              <w:rPr>
                <w:rFonts w:ascii="宋体" w:eastAsia="宋体" w:hAnsi="宋体" w:hint="eastAsia"/>
                <w:sz w:val="18"/>
                <w:szCs w:val="18"/>
              </w:rPr>
              <w:t>②700材料审核</w:t>
            </w:r>
          </w:p>
          <w:p w14:paraId="1467A017" w14:textId="77777777" w:rsidR="006035C7" w:rsidRPr="00091EFB" w:rsidRDefault="006035C7" w:rsidP="006035C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091EFB">
              <w:rPr>
                <w:rFonts w:ascii="宋体" w:eastAsia="宋体" w:hAnsi="宋体" w:hint="eastAsia"/>
                <w:sz w:val="18"/>
                <w:szCs w:val="18"/>
              </w:rPr>
              <w:t>③927医学免疫学（专业课）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50D8" w14:textId="77777777" w:rsidR="006035C7" w:rsidRPr="00C34028" w:rsidRDefault="006035C7" w:rsidP="006035C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C34028">
              <w:rPr>
                <w:rFonts w:ascii="宋体" w:eastAsia="宋体" w:hAnsi="宋体" w:hint="eastAsia"/>
                <w:sz w:val="18"/>
                <w:szCs w:val="18"/>
              </w:rPr>
              <w:t>同等学力加试：</w:t>
            </w:r>
          </w:p>
          <w:p w14:paraId="3DAB5B0A" w14:textId="77777777" w:rsidR="006035C7" w:rsidRPr="00C34028" w:rsidRDefault="006035C7" w:rsidP="006035C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C34028">
              <w:rPr>
                <w:rFonts w:ascii="宋体" w:eastAsia="宋体" w:hAnsi="宋体" w:hint="eastAsia"/>
                <w:sz w:val="18"/>
                <w:szCs w:val="18"/>
              </w:rPr>
              <w:t>生物类：</w:t>
            </w:r>
          </w:p>
          <w:p w14:paraId="71D07009" w14:textId="77777777" w:rsidR="006035C7" w:rsidRPr="00C34028" w:rsidRDefault="006035C7" w:rsidP="006035C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C34028">
              <w:rPr>
                <w:rFonts w:ascii="宋体" w:eastAsia="宋体" w:hAnsi="宋体" w:hint="eastAsia"/>
                <w:sz w:val="18"/>
                <w:szCs w:val="18"/>
              </w:rPr>
              <w:t>1.细胞生物学</w:t>
            </w:r>
          </w:p>
          <w:p w14:paraId="64670E91" w14:textId="77777777" w:rsidR="006035C7" w:rsidRPr="00C34028" w:rsidRDefault="006035C7" w:rsidP="006035C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C34028">
              <w:rPr>
                <w:rFonts w:ascii="宋体" w:eastAsia="宋体" w:hAnsi="宋体" w:hint="eastAsia"/>
                <w:sz w:val="18"/>
                <w:szCs w:val="18"/>
              </w:rPr>
              <w:t>2.分子生物学</w:t>
            </w:r>
          </w:p>
          <w:p w14:paraId="60A6AFE8" w14:textId="77777777" w:rsidR="006035C7" w:rsidRPr="00C34028" w:rsidRDefault="006035C7" w:rsidP="006035C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C34028">
              <w:rPr>
                <w:rFonts w:ascii="宋体" w:eastAsia="宋体" w:hAnsi="宋体" w:hint="eastAsia"/>
                <w:sz w:val="18"/>
                <w:szCs w:val="18"/>
              </w:rPr>
              <w:t>医学类：</w:t>
            </w:r>
          </w:p>
          <w:p w14:paraId="75B75250" w14:textId="77777777" w:rsidR="006035C7" w:rsidRPr="00C34028" w:rsidRDefault="006035C7" w:rsidP="006035C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C34028">
              <w:rPr>
                <w:rFonts w:ascii="宋体" w:eastAsia="宋体" w:hAnsi="宋体" w:hint="eastAsia"/>
                <w:sz w:val="18"/>
                <w:szCs w:val="18"/>
              </w:rPr>
              <w:t>1.内科学</w:t>
            </w:r>
          </w:p>
          <w:p w14:paraId="14DDAAA5" w14:textId="77777777" w:rsidR="006035C7" w:rsidRPr="00C34028" w:rsidRDefault="006035C7" w:rsidP="006035C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C34028">
              <w:rPr>
                <w:rFonts w:ascii="宋体" w:eastAsia="宋体" w:hAnsi="宋体" w:hint="eastAsia"/>
                <w:sz w:val="18"/>
                <w:szCs w:val="18"/>
              </w:rPr>
              <w:t>2.外科学</w:t>
            </w:r>
          </w:p>
        </w:tc>
      </w:tr>
    </w:tbl>
    <w:p w14:paraId="66C012E6" w14:textId="77777777" w:rsidR="00E14329" w:rsidRPr="00E14329" w:rsidRDefault="00E14329"/>
    <w:sectPr w:rsidR="00E14329" w:rsidRPr="00E14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D6F28" w14:textId="77777777" w:rsidR="00581DC2" w:rsidRDefault="00581DC2" w:rsidP="00E14329">
      <w:r>
        <w:separator/>
      </w:r>
    </w:p>
  </w:endnote>
  <w:endnote w:type="continuationSeparator" w:id="0">
    <w:p w14:paraId="70A6457F" w14:textId="77777777" w:rsidR="00581DC2" w:rsidRDefault="00581DC2" w:rsidP="00E1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1B66B" w14:textId="77777777" w:rsidR="00581DC2" w:rsidRDefault="00581DC2" w:rsidP="00E14329">
      <w:r>
        <w:separator/>
      </w:r>
    </w:p>
  </w:footnote>
  <w:footnote w:type="continuationSeparator" w:id="0">
    <w:p w14:paraId="3F3817CA" w14:textId="77777777" w:rsidR="00581DC2" w:rsidRDefault="00581DC2" w:rsidP="00E14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034B7"/>
    <w:multiLevelType w:val="hybridMultilevel"/>
    <w:tmpl w:val="F33A90F2"/>
    <w:lvl w:ilvl="0" w:tplc="DA54413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FD73EA6"/>
    <w:multiLevelType w:val="hybridMultilevel"/>
    <w:tmpl w:val="135E7556"/>
    <w:lvl w:ilvl="0" w:tplc="47E8053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74C"/>
    <w:rsid w:val="00091EFB"/>
    <w:rsid w:val="000D7025"/>
    <w:rsid w:val="000F586A"/>
    <w:rsid w:val="001201C5"/>
    <w:rsid w:val="0016652B"/>
    <w:rsid w:val="002746A6"/>
    <w:rsid w:val="002F73D4"/>
    <w:rsid w:val="004019D9"/>
    <w:rsid w:val="00414374"/>
    <w:rsid w:val="004A5082"/>
    <w:rsid w:val="0056374C"/>
    <w:rsid w:val="00581DC2"/>
    <w:rsid w:val="005B531E"/>
    <w:rsid w:val="005C3EBD"/>
    <w:rsid w:val="005F12F6"/>
    <w:rsid w:val="006035C7"/>
    <w:rsid w:val="00703122"/>
    <w:rsid w:val="00792035"/>
    <w:rsid w:val="007E2678"/>
    <w:rsid w:val="00815B1A"/>
    <w:rsid w:val="008A6080"/>
    <w:rsid w:val="00921F62"/>
    <w:rsid w:val="009555F8"/>
    <w:rsid w:val="00A22D03"/>
    <w:rsid w:val="00A52A2A"/>
    <w:rsid w:val="00AA4171"/>
    <w:rsid w:val="00C34028"/>
    <w:rsid w:val="00CD07D4"/>
    <w:rsid w:val="00D74927"/>
    <w:rsid w:val="00DF593B"/>
    <w:rsid w:val="00E023A0"/>
    <w:rsid w:val="00E14329"/>
    <w:rsid w:val="00EE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9997B"/>
  <w15:chartTrackingRefBased/>
  <w15:docId w15:val="{4CD09712-B532-499C-B8F4-4673BC65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37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34028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customStyle="1" w:styleId="a4">
    <w:name w:val="批注框文本 字符"/>
    <w:basedOn w:val="a0"/>
    <w:link w:val="a3"/>
    <w:rsid w:val="00C34028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5">
    <w:name w:val="header"/>
    <w:basedOn w:val="a"/>
    <w:link w:val="a6"/>
    <w:unhideWhenUsed/>
    <w:rsid w:val="00E14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1432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14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14329"/>
    <w:rPr>
      <w:sz w:val="18"/>
      <w:szCs w:val="18"/>
    </w:rPr>
  </w:style>
  <w:style w:type="paragraph" w:styleId="a9">
    <w:name w:val="List Paragraph"/>
    <w:basedOn w:val="a"/>
    <w:uiPriority w:val="34"/>
    <w:qFormat/>
    <w:rsid w:val="00E1432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Lixuemei</dc:creator>
  <cp:keywords/>
  <dc:description/>
  <cp:lastModifiedBy>LUOWEI</cp:lastModifiedBy>
  <cp:revision>23</cp:revision>
  <dcterms:created xsi:type="dcterms:W3CDTF">2019-07-04T08:11:00Z</dcterms:created>
  <dcterms:modified xsi:type="dcterms:W3CDTF">2019-10-31T09:06:00Z</dcterms:modified>
</cp:coreProperties>
</file>